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016C40" w:rsidRDefault="00921D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53.02.09 Театрально-декорационное искусство </w:t>
      </w:r>
      <w:r>
        <w:rPr>
          <w:rFonts w:ascii="Times New Roman" w:hAnsi="Times New Roman"/>
          <w:sz w:val="24"/>
          <w:szCs w:val="24"/>
        </w:rPr>
        <w:br/>
        <w:t>(по виду:</w:t>
      </w:r>
      <w:proofErr w:type="gramEnd"/>
      <w:r>
        <w:rPr>
          <w:rFonts w:ascii="Times New Roman" w:hAnsi="Times New Roman"/>
          <w:sz w:val="24"/>
          <w:szCs w:val="24"/>
        </w:rPr>
        <w:t xml:space="preserve"> Художественно-костюмерное оформление спектакля) </w:t>
      </w: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культуры Ростовской области</w:t>
      </w: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016C40">
        <w:tc>
          <w:tcPr>
            <w:tcW w:w="5103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ПП 01 ПРОИЗВОДСТВЕННАЯ ПРАКТИКА </w:t>
      </w: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(ПО ПРОФИЛЮ СПЕЦИАЛЬНОСТИ) </w:t>
      </w: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(по виду: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016C40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16C40">
        <w:tc>
          <w:tcPr>
            <w:tcW w:w="4678" w:type="dxa"/>
          </w:tcPr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№4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от 17 июня 2024г.</w:t>
            </w:r>
          </w:p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259965" cy="775970"/>
                  <wp:effectExtent l="0" t="0" r="698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016C40" w:rsidRDefault="00921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</w:t>
            </w:r>
            <w:r>
              <w:rPr>
                <w:rFonts w:ascii="Times New Roman" w:hAnsi="Times New Roman"/>
                <w:sz w:val="28"/>
                <w:szCs w:val="28"/>
              </w:rPr>
              <w:t>среднего профессионального образования  по специальности  53.02.09 Театрально-декорационное искусство</w:t>
            </w:r>
          </w:p>
          <w:p w:rsidR="00016C40" w:rsidRDefault="00921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(по виду: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C40">
        <w:tc>
          <w:tcPr>
            <w:tcW w:w="4678" w:type="dxa"/>
          </w:tcPr>
          <w:p w:rsidR="00016C40" w:rsidRDefault="00016C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16C40" w:rsidRDefault="00921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016C40">
        <w:tc>
          <w:tcPr>
            <w:tcW w:w="1810" w:type="dxa"/>
          </w:tcPr>
          <w:p w:rsidR="00016C40" w:rsidRDefault="00921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 w:rsidR="00016C40" w:rsidRDefault="00921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Елена Геннадиевна, заместитель директора по МР,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общепрофессиональных и специальных дисциплин РХУ имени М.Б. Грекова</w:t>
            </w:r>
          </w:p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c>
          <w:tcPr>
            <w:tcW w:w="1810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16C40" w:rsidRDefault="00921D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 w:rsidR="00016C40">
        <w:tc>
          <w:tcPr>
            <w:tcW w:w="1810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016C40">
        <w:tc>
          <w:tcPr>
            <w:tcW w:w="3260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16C40">
        <w:tc>
          <w:tcPr>
            <w:tcW w:w="3260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16C40" w:rsidRDefault="00016C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8363"/>
      </w:tblGrid>
      <w:tr w:rsidR="00016C40">
        <w:tc>
          <w:tcPr>
            <w:tcW w:w="8363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C40" w:rsidRDefault="00921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016C40">
        <w:tc>
          <w:tcPr>
            <w:tcW w:w="675" w:type="dxa"/>
          </w:tcPr>
          <w:p w:rsidR="00016C40" w:rsidRDefault="00016C40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016C40" w:rsidRDefault="00016C40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016C40">
        <w:tc>
          <w:tcPr>
            <w:tcW w:w="675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 </w:t>
            </w:r>
          </w:p>
        </w:tc>
        <w:tc>
          <w:tcPr>
            <w:tcW w:w="95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16C40">
        <w:tc>
          <w:tcPr>
            <w:tcW w:w="675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Структура и содержание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16C40">
        <w:tc>
          <w:tcPr>
            <w:tcW w:w="675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</w:t>
            </w:r>
            <w:r>
              <w:rPr>
                <w:b/>
                <w:sz w:val="28"/>
                <w:szCs w:val="28"/>
              </w:rPr>
              <w:t xml:space="preserve"> по специальности 53.02.09 Театрально-декорационное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16C40">
        <w:tc>
          <w:tcPr>
            <w:tcW w:w="675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ПП.01. </w:t>
            </w:r>
            <w:proofErr w:type="gramStart"/>
            <w:r>
              <w:rPr>
                <w:b/>
                <w:sz w:val="28"/>
                <w:szCs w:val="28"/>
              </w:rPr>
              <w:t>Производственная практика (по профилю специальности) по специальности 53.02.09 Теат</w:t>
            </w:r>
            <w:r>
              <w:rPr>
                <w:b/>
                <w:sz w:val="28"/>
                <w:szCs w:val="28"/>
              </w:rPr>
              <w:t>рально-декорационное искусство (по виду:</w:t>
            </w:r>
            <w:proofErr w:type="gramEnd"/>
            <w:r>
              <w:rPr>
                <w:b/>
                <w:sz w:val="28"/>
                <w:szCs w:val="28"/>
              </w:rPr>
              <w:t xml:space="preserve"> Художественно-костюмерное оформление спектакля)</w:t>
            </w:r>
          </w:p>
        </w:tc>
        <w:tc>
          <w:tcPr>
            <w:tcW w:w="95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016C40">
        <w:tc>
          <w:tcPr>
            <w:tcW w:w="675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016C40" w:rsidRDefault="00921D5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 w:rsidR="00016C40" w:rsidRDefault="00016C40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</w:t>
      </w:r>
      <w:r>
        <w:rPr>
          <w:rFonts w:ascii="Times New Roman" w:hAnsi="Times New Roman" w:cs="Times New Roman"/>
          <w:b/>
          <w:sz w:val="28"/>
          <w:szCs w:val="28"/>
        </w:rPr>
        <w:t>оформление спектакля)</w:t>
      </w:r>
    </w:p>
    <w:p w:rsidR="00016C40" w:rsidRDefault="0001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</w:t>
      </w:r>
      <w:r>
        <w:rPr>
          <w:rFonts w:ascii="Times New Roman" w:hAnsi="Times New Roman" w:cs="Times New Roman"/>
          <w:sz w:val="28"/>
          <w:szCs w:val="28"/>
        </w:rPr>
        <w:t>ние спектакля).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Рабочая программа ПДП.00 Производственная практика (преддипломная)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</w:rPr>
        <w:t xml:space="preserve"> Художественно-костюмерное оформление спектакля)  разработана в соответствии с Положением о практике </w:t>
      </w:r>
      <w:proofErr w:type="gramStart"/>
      <w:r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ГБПОУ РО "РХУ имени М.Б. Грекова".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Производственная практика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</w:t>
      </w:r>
      <w:r>
        <w:rPr>
          <w:rFonts w:ascii="Times New Roman" w:hAnsi="Times New Roman" w:cs="Times New Roman"/>
          <w:sz w:val="28"/>
        </w:rPr>
        <w:t>производственная.</w:t>
      </w:r>
    </w:p>
    <w:p w:rsidR="00016C40" w:rsidRDefault="00921D5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016C40" w:rsidRDefault="00921D58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роизводственная практика (по профилю специальности) проводятся образовательным учреждением при освоении студентами </w:t>
      </w:r>
      <w:r>
        <w:rPr>
          <w:rFonts w:ascii="Times New Roman" w:hAnsi="Times New Roman" w:cs="Times New Roman"/>
          <w:sz w:val="28"/>
        </w:rPr>
        <w:t xml:space="preserve">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 w:cs="Times New Roman"/>
          <w:sz w:val="28"/>
        </w:rPr>
        <w:t>так</w:t>
      </w:r>
      <w:proofErr w:type="gramEnd"/>
      <w:r>
        <w:rPr>
          <w:rFonts w:ascii="Times New Roman" w:hAnsi="Times New Roman" w:cs="Times New Roman"/>
          <w:sz w:val="28"/>
        </w:rPr>
        <w:t xml:space="preserve"> и рассредоточено, чередуясь с теоретическими занятиями в рамках профессиональных модулей.</w:t>
      </w:r>
    </w:p>
    <w:p w:rsidR="00016C40" w:rsidRDefault="00921D5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программы и формы</w:t>
      </w:r>
      <w:r>
        <w:rPr>
          <w:rFonts w:ascii="Times New Roman" w:hAnsi="Times New Roman" w:cs="Times New Roman"/>
          <w:sz w:val="28"/>
        </w:rPr>
        <w:t xml:space="preserve"> отчетности определяются образовательным учреждением по каждому виду практики.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Театрально-декорационное искус</w:t>
      </w:r>
      <w:r>
        <w:rPr>
          <w:rFonts w:ascii="Times New Roman" w:hAnsi="Times New Roman" w:cs="Times New Roman"/>
          <w:sz w:val="28"/>
          <w:szCs w:val="28"/>
        </w:rPr>
        <w:t>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спектакля).</w:t>
      </w:r>
    </w:p>
    <w:p w:rsidR="00016C40" w:rsidRDefault="0001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и производственной практик – требования к результатам освоения ОПОП</w:t>
      </w:r>
    </w:p>
    <w:p w:rsidR="00016C40" w:rsidRDefault="0001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деятельности в соответствии с профилем подготовки: 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</w:rPr>
        <w:t>ния творческих зарисовок костюмов, аксессуаров и головных уборов;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имитации театральных тканей, кружева, вышивки;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зопасности, выполнять правила охраны труда;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художественно-конструктивную форму костюма;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ветоведения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016C40" w:rsidRDefault="0001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результатами освоения программы обучения понимаются соответствия подтвержденных студентом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sz w:val="28"/>
          <w:szCs w:val="28"/>
        </w:rPr>
        <w:t>етентностной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модели выпускника»  ГБОУ СПО, содержащей  перечни общекультурных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и профессиональных компетенций (ПК).</w:t>
      </w:r>
    </w:p>
    <w:p w:rsidR="00016C40" w:rsidRDefault="00921D5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>соответствующими основным видам проф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ессиональной деятельности: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 w:rsidR="00016C40" w:rsidRDefault="00921D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 w:rsidR="00016C40" w:rsidRDefault="00921D5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тановщика.</w:t>
      </w:r>
    </w:p>
    <w:p w:rsidR="00016C40" w:rsidRDefault="00921D58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 w:rsidR="00016C40" w:rsidRDefault="00921D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 w:rsidR="00016C40" w:rsidRDefault="00921D5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ПК 1.5. Оформлять выставочные проекты.</w:t>
      </w:r>
    </w:p>
    <w:p w:rsidR="00016C40" w:rsidRDefault="00921D58">
      <w:pPr>
        <w:tabs>
          <w:tab w:val="left" w:pos="720"/>
        </w:tabs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ПК 1.6. Использовать мультимедийные технологии в создании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профессиональных проектов.</w:t>
      </w:r>
    </w:p>
    <w:p w:rsidR="00016C40" w:rsidRDefault="00921D58">
      <w:pPr>
        <w:ind w:firstLineChars="314" w:firstLine="879"/>
        <w:rPr>
          <w:rFonts w:ascii="Times New Roman" w:hAnsi="Times New Roman" w:cs="Times New Roman"/>
          <w:sz w:val="28"/>
          <w:szCs w:val="28"/>
        </w:rPr>
      </w:pP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lastRenderedPageBreak/>
        <w:t xml:space="preserve">ПК 2.1. Реализовывать художественно-постановочные проекты в театрах, кино- и телестудиях. </w:t>
      </w:r>
    </w:p>
    <w:p w:rsidR="00016C40" w:rsidRDefault="00921D58">
      <w:pPr>
        <w:ind w:firstLineChars="314" w:firstLine="879"/>
        <w:rPr>
          <w:rFonts w:ascii="Times New Roman" w:hAnsi="Times New Roman" w:cs="Times New Roman"/>
          <w:sz w:val="28"/>
          <w:szCs w:val="28"/>
        </w:rPr>
      </w:pP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>ПК 2.2. Разрабатывать технологическую документацию с учетом повышения художестве</w:t>
      </w: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 xml:space="preserve">нной выразительности за счет использования новых технологических приемов </w:t>
      </w:r>
    </w:p>
    <w:p w:rsidR="00016C40" w:rsidRDefault="00921D58">
      <w:pPr>
        <w:ind w:firstLineChars="314" w:firstLine="879"/>
        <w:rPr>
          <w:rFonts w:ascii="Times New Roman" w:hAnsi="Times New Roman" w:cs="Times New Roman"/>
          <w:sz w:val="28"/>
          <w:szCs w:val="28"/>
        </w:rPr>
      </w:pP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 xml:space="preserve">и материалов в реализации творческих проектов. </w:t>
      </w:r>
    </w:p>
    <w:p w:rsidR="00016C40" w:rsidRDefault="00921D58">
      <w:pPr>
        <w:ind w:firstLineChars="314" w:firstLine="879"/>
        <w:rPr>
          <w:rFonts w:ascii="Times New Roman" w:hAnsi="Times New Roman" w:cs="Times New Roman"/>
          <w:sz w:val="28"/>
          <w:szCs w:val="28"/>
        </w:rPr>
      </w:pP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 xml:space="preserve">ПК 2.3. Осваивать и внедрять современные технологии и материалы в творческий и производственный процесс. </w:t>
      </w:r>
    </w:p>
    <w:p w:rsidR="00016C40" w:rsidRDefault="00921D58">
      <w:pPr>
        <w:ind w:firstLineChars="314" w:firstLine="879"/>
        <w:rPr>
          <w:rFonts w:ascii="Times New Roman" w:hAnsi="Times New Roman" w:cs="Times New Roman"/>
          <w:sz w:val="28"/>
          <w:szCs w:val="28"/>
        </w:rPr>
      </w:pP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 xml:space="preserve">ПК 2.4. Осуществлять работу </w:t>
      </w: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 xml:space="preserve">по проведению спектаклей, киносъемок и телепередач. </w:t>
      </w:r>
    </w:p>
    <w:p w:rsidR="00016C40" w:rsidRDefault="00921D58">
      <w:pPr>
        <w:ind w:firstLineChars="314" w:firstLine="879"/>
        <w:rPr>
          <w:rFonts w:ascii="Times New Roman" w:hAnsi="Times New Roman" w:cs="Times New Roman"/>
          <w:sz w:val="28"/>
          <w:szCs w:val="28"/>
        </w:rPr>
      </w:pP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 xml:space="preserve">ПК 2.5. Выполнять подготовку, реставрацию и реконструкцию предметов профессиональной деятельности. </w:t>
      </w:r>
    </w:p>
    <w:p w:rsidR="00016C40" w:rsidRDefault="00921D58">
      <w:pPr>
        <w:ind w:firstLineChars="314" w:firstLine="879"/>
        <w:rPr>
          <w:rFonts w:ascii="Times New Roman" w:hAnsi="Times New Roman" w:cs="Times New Roman"/>
          <w:sz w:val="28"/>
          <w:szCs w:val="28"/>
        </w:rPr>
      </w:pPr>
      <w:r w:rsidRPr="00CB5858">
        <w:rPr>
          <w:rFonts w:ascii="Times New Roman" w:eastAsia="DejaVu Sans" w:hAnsi="Times New Roman" w:cs="Times New Roman"/>
          <w:color w:val="000000"/>
          <w:sz w:val="28"/>
          <w:szCs w:val="28"/>
          <w:lang w:eastAsia="zh-CN" w:bidi="ar"/>
        </w:rPr>
        <w:t xml:space="preserve">ПК 2.6. Использовать мультимедийные технологии в творческом и производственном процессе. </w:t>
      </w:r>
    </w:p>
    <w:p w:rsidR="00016C40" w:rsidRDefault="00016C40">
      <w:pPr>
        <w:tabs>
          <w:tab w:val="left" w:pos="720"/>
        </w:tabs>
        <w:spacing w:after="0" w:line="240" w:lineRule="auto"/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6C40" w:rsidRDefault="00921D58"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>Виды практики и рекомендуемое количество часов на освоение рабочей программы практики:</w:t>
      </w:r>
    </w:p>
    <w:p w:rsidR="00016C40" w:rsidRDefault="0001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7"/>
        <w:gridCol w:w="4076"/>
        <w:gridCol w:w="1134"/>
        <w:gridCol w:w="1276"/>
        <w:gridCol w:w="1950"/>
      </w:tblGrid>
      <w:tr w:rsidR="00016C40">
        <w:tc>
          <w:tcPr>
            <w:tcW w:w="1027" w:type="dxa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016C40">
        <w:tc>
          <w:tcPr>
            <w:tcW w:w="1027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40">
        <w:tc>
          <w:tcPr>
            <w:tcW w:w="1027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34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0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16C40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 w:rsidR="00016C40" w:rsidRDefault="00016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5245"/>
        <w:gridCol w:w="1134"/>
        <w:gridCol w:w="1134"/>
        <w:gridCol w:w="1276"/>
      </w:tblGrid>
      <w:tr w:rsidR="00016C40">
        <w:trPr>
          <w:trHeight w:val="1028"/>
        </w:trPr>
        <w:tc>
          <w:tcPr>
            <w:tcW w:w="2518" w:type="dxa"/>
            <w:shd w:val="clear" w:color="auto" w:fill="auto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 w:rsidR="00016C40" w:rsidRDefault="00921D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 w:rsidR="00016C40" w:rsidRDefault="00921D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 w:rsidR="00016C40">
        <w:trPr>
          <w:trHeight w:val="241"/>
        </w:trPr>
        <w:tc>
          <w:tcPr>
            <w:tcW w:w="2518" w:type="dxa"/>
            <w:shd w:val="clear" w:color="auto" w:fill="auto"/>
          </w:tcPr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 6семестр</w:t>
            </w:r>
          </w:p>
        </w:tc>
        <w:tc>
          <w:tcPr>
            <w:tcW w:w="5245" w:type="dxa"/>
            <w:shd w:val="clear" w:color="auto" w:fill="auto"/>
          </w:tcPr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6C40">
        <w:trPr>
          <w:trHeight w:val="241"/>
        </w:trPr>
        <w:tc>
          <w:tcPr>
            <w:tcW w:w="2518" w:type="dxa"/>
            <w:shd w:val="clear" w:color="auto" w:fill="auto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(по профилю специальности) </w:t>
            </w: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 определены требованиями к уровню подготовки студентов.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авыков в соответствии с профилем специальности.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производственной практики: закрепление знаний теоретических основ композиции,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рности построения художественной формы и особенности ее восприятия.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специалиста театрально-декорационного искусства к самостоятельной творческой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аботе.</w:t>
            </w:r>
          </w:p>
          <w:p w:rsidR="00016C40" w:rsidRDefault="00016C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деятельности.</w:t>
            </w:r>
          </w:p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 на базе театров г. Ростова-на-Дону и РО.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производственной практики планирует руководитель практики в соответствии с её содержанием.</w:t>
            </w:r>
          </w:p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6C40" w:rsidRDefault="00921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16C40" w:rsidRDefault="00921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16C40" w:rsidRDefault="00016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016C40" w:rsidRDefault="00016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016C40" w:rsidRDefault="00016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016C40" w:rsidRDefault="0092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2.2. Тематический план</w:t>
      </w: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и содержание производственной практики</w:t>
      </w:r>
    </w:p>
    <w:p w:rsidR="00016C40" w:rsidRDefault="0092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Объем ПП.01. Производственная практика (по профилю специальности) составляет  </w:t>
      </w:r>
      <w:r>
        <w:rPr>
          <w:rFonts w:ascii="Times New Roman" w:eastAsia="HiddenHorzOCR" w:hAnsi="Times New Roman" w:cs="Times New Roman"/>
          <w:sz w:val="28"/>
          <w:szCs w:val="28"/>
        </w:rPr>
        <w:t>36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час</w:t>
      </w:r>
      <w:r>
        <w:rPr>
          <w:rFonts w:ascii="Times New Roman" w:eastAsia="HiddenHorzOCR" w:hAnsi="Times New Roman" w:cs="Times New Roman"/>
          <w:sz w:val="28"/>
          <w:szCs w:val="28"/>
        </w:rPr>
        <w:t>ов</w:t>
      </w:r>
      <w:r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016C40" w:rsidRDefault="00016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016C40" w:rsidRDefault="00016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016C40" w:rsidRDefault="00016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1842"/>
        <w:gridCol w:w="7088"/>
      </w:tblGrid>
      <w:tr w:rsidR="00016C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 w:rsidR="00016C40" w:rsidRDefault="00921D58">
            <w:pPr>
              <w:pStyle w:val="ad"/>
              <w:rPr>
                <w:rFonts w:cs="Times New Roman"/>
                <w:b/>
              </w:rPr>
            </w:pP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Общее кол-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Кол-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 w:rsidR="00016C40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 w:rsidR="00016C40" w:rsidRDefault="00016C40">
            <w:pPr>
              <w:pStyle w:val="a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016C40" w:rsidRDefault="00921D58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 w:rsidR="00016C40" w:rsidRDefault="00921D58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целями и задачами практики, сроками прохождения и формой сдачи отчетности. Знакомство с базой практики.</w:t>
            </w:r>
          </w:p>
        </w:tc>
      </w:tr>
      <w:tr w:rsidR="00016C40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Ознакомительный этап: </w:t>
            </w:r>
          </w:p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Беседа с художником по костюмам </w:t>
            </w:r>
            <w:r>
              <w:rPr>
                <w:rFonts w:cs="Times New Roman"/>
              </w:rPr>
              <w:t>театра: основные принципы работы художника по костюмам в работе над театральными постановками</w:t>
            </w:r>
          </w:p>
        </w:tc>
      </w:tr>
      <w:tr w:rsidR="00016C40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главным режиссёром театра: общие концепции творчества данного театра</w:t>
            </w:r>
          </w:p>
        </w:tc>
      </w:tr>
      <w:tr w:rsidR="00016C40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Посещение репетиции спектакля. </w:t>
            </w:r>
          </w:p>
        </w:tc>
      </w:tr>
      <w:tr w:rsidR="00016C40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Беседа с художником - </w:t>
            </w:r>
            <w:r>
              <w:rPr>
                <w:rFonts w:cs="Times New Roman"/>
              </w:rPr>
              <w:t>постановщиком спектакля: от эскиза к спектаклю</w:t>
            </w:r>
          </w:p>
        </w:tc>
      </w:tr>
      <w:tr w:rsidR="00016C40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швейного цеха.</w:t>
            </w:r>
          </w:p>
        </w:tc>
      </w:tr>
      <w:tr w:rsidR="00016C40">
        <w:trPr>
          <w:trHeight w:val="7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Изучение материалов, условий и технологических особенностей производства.</w:t>
            </w:r>
          </w:p>
        </w:tc>
      </w:tr>
      <w:tr w:rsidR="00016C40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016C40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бутафорского цеха и художественными мастерскими театра.</w:t>
            </w:r>
          </w:p>
        </w:tc>
      </w:tr>
      <w:tr w:rsidR="00016C40" w:rsidTr="00CB5858">
        <w:trPr>
          <w:trHeight w:val="18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Практические занятия, связанные с постановкой спектакля.</w:t>
            </w:r>
          </w:p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</w:t>
            </w:r>
          </w:p>
          <w:p w:rsidR="00016C40" w:rsidRDefault="00921D5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(Примеры заданий:</w:t>
            </w:r>
            <w:proofErr w:type="gramEnd"/>
          </w:p>
          <w:p w:rsidR="00016C40" w:rsidRDefault="00921D5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B58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эскизов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декорировани</w:t>
            </w:r>
            <w:r w:rsidR="00CB5858">
              <w:rPr>
                <w:rFonts w:ascii="Times New Roman" w:hAnsi="Times New Roman" w:cs="Times New Roman"/>
                <w:i/>
                <w:sz w:val="24"/>
                <w:szCs w:val="24"/>
              </w:rPr>
              <w:t>я театральных костюмов;</w:t>
            </w:r>
          </w:p>
          <w:p w:rsidR="00016C40" w:rsidRDefault="00921D5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B58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эскизов </w:t>
            </w:r>
            <w:r w:rsidR="00CB5858">
              <w:rPr>
                <w:rFonts w:ascii="Times New Roman" w:hAnsi="Times New Roman" w:cs="Times New Roman"/>
                <w:i/>
                <w:sz w:val="24"/>
                <w:szCs w:val="24"/>
              </w:rPr>
              <w:t>аксессуаров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016C40" w:rsidRDefault="00921D58" w:rsidP="00CB58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B5858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эскизов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костюмов)</w:t>
            </w:r>
          </w:p>
        </w:tc>
      </w:tr>
      <w:tr w:rsidR="00016C40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016C40" w:rsidRDefault="00016C40">
            <w:pPr>
              <w:pStyle w:val="ad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оформление </w:t>
            </w:r>
            <w:r>
              <w:rPr>
                <w:rFonts w:ascii="Times New Roman" w:hAnsi="Times New Roman" w:cs="Times New Roman"/>
              </w:rPr>
              <w:t>отчетной документации по практике.</w:t>
            </w:r>
          </w:p>
        </w:tc>
      </w:tr>
      <w:tr w:rsidR="00016C40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 w:rsidR="00016C40" w:rsidRDefault="00016C40">
            <w:pPr>
              <w:pStyle w:val="ad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pStyle w:val="ad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 w:rsidR="00016C40" w:rsidRDefault="00016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16C40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016C40" w:rsidRDefault="00016C40">
      <w:pPr>
        <w:spacing w:after="0" w:line="240" w:lineRule="auto"/>
        <w:jc w:val="center"/>
        <w:rPr>
          <w:sz w:val="28"/>
          <w:szCs w:val="28"/>
        </w:rPr>
      </w:pP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Требования к минимальному материально-техническому и кадровому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обеспечению практики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 w:rsidR="00016C40" w:rsidRDefault="00921D5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 w:rsidR="00016C40" w:rsidRDefault="00921D5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Учебная практика и </w:t>
      </w:r>
      <w:r>
        <w:rPr>
          <w:rFonts w:ascii="Times New Roman" w:hAnsi="Times New Roman" w:cs="Times New Roman"/>
          <w:sz w:val="28"/>
        </w:rPr>
        <w:t xml:space="preserve">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 w:cs="Times New Roman"/>
          <w:sz w:val="28"/>
        </w:rPr>
        <w:t>так</w:t>
      </w:r>
      <w:proofErr w:type="gramEnd"/>
      <w:r>
        <w:rPr>
          <w:rFonts w:ascii="Times New Roman" w:hAnsi="Times New Roman" w:cs="Times New Roman"/>
          <w:sz w:val="28"/>
        </w:rPr>
        <w:t xml:space="preserve"> и расс</w:t>
      </w:r>
      <w:r>
        <w:rPr>
          <w:rFonts w:ascii="Times New Roman" w:hAnsi="Times New Roman" w:cs="Times New Roman"/>
          <w:sz w:val="28"/>
        </w:rPr>
        <w:t>редоточено, чередуясь с теоретическими занятиями в рамках профессиональных модулей.</w:t>
      </w:r>
    </w:p>
    <w:p w:rsidR="00016C40" w:rsidRDefault="0092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</w:t>
      </w:r>
      <w:r>
        <w:rPr>
          <w:rFonts w:ascii="Times New Roman" w:hAnsi="Times New Roman" w:cs="Times New Roman"/>
          <w:sz w:val="28"/>
        </w:rPr>
        <w:t>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016C40" w:rsidRDefault="00016C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 w:rsidR="00016C40" w:rsidRDefault="00921D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16C40" w:rsidRDefault="00016C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016C40" w:rsidRDefault="00921D5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016C40" w:rsidRDefault="00921D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016C40" w:rsidRDefault="00921D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Плаксина Э</w:t>
      </w:r>
      <w:r>
        <w:rPr>
          <w:rFonts w:ascii="Times New Roman" w:eastAsia="Times New Roman" w:hAnsi="Times New Roman" w:cs="Times New Roman"/>
          <w:sz w:val="28"/>
          <w:szCs w:val="28"/>
        </w:rPr>
        <w:t>.Б. и др. История костюма. Стили и направления. М.: «Академия»,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Алпатова И.А. Узорные ткани. Русское декоративное искусство М-196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Великая утопия. Русский и советский авангард 1915-1932 М -1993г.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вине. «Искусство», Л., М., 1960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Гурьева Т.С. Опыты </w:t>
      </w:r>
      <w:r>
        <w:rPr>
          <w:rFonts w:ascii="Times New Roman" w:eastAsia="Times New Roman" w:hAnsi="Times New Roman" w:cs="Times New Roman"/>
          <w:sz w:val="28"/>
          <w:szCs w:val="28"/>
        </w:rPr>
        <w:t>Л.В. Маяковской в оформлении ткани М-1972.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Дуглас  Шарлота. Русский текстиль 1928-1932.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Зайцев. Такая изменчивая мода. М., 1983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Козлов В.Н. Основы художественного оформления текстильных из</w:t>
      </w:r>
      <w:r>
        <w:rPr>
          <w:rFonts w:ascii="Times New Roman" w:eastAsia="Times New Roman" w:hAnsi="Times New Roman" w:cs="Times New Roman"/>
          <w:sz w:val="28"/>
          <w:szCs w:val="28"/>
        </w:rPr>
        <w:t>делий.   М-1981г.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Рогинская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Ф.Советский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текстиль. М-1930г.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Рудин Н.Г. Художественное оформление тканей. М-1964г.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Соболев Н.Н. Очерки по истории украшения тканей. М 1934г.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</w:t>
      </w:r>
      <w:r>
        <w:rPr>
          <w:rFonts w:ascii="Times New Roman" w:eastAsia="Times New Roman" w:hAnsi="Times New Roman" w:cs="Times New Roman"/>
          <w:sz w:val="28"/>
          <w:szCs w:val="28"/>
        </w:rPr>
        <w:t>-1984г.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Шумяцкая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М-1954г.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История костюма. «Искусство», М., 1972 г. МЗ. В. А. Кузнецова. Костюм на экране. «Искусство»</w:t>
      </w:r>
      <w:r>
        <w:rPr>
          <w:rFonts w:ascii="Times New Roman" w:eastAsia="Times New Roman" w:hAnsi="Times New Roman" w:cs="Times New Roman"/>
          <w:sz w:val="28"/>
          <w:szCs w:val="28"/>
        </w:rPr>
        <w:t>, М., 1975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Костюм в России XVIII —нач. XX века. Изд. «Аврора», 11-д. 1974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Костюм для сцены. Изд. «Советская Россия», М.,1974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Русский костюм   (1750-1917). М.,  1964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  К. Стриженова, Из истории современног</w:t>
      </w:r>
      <w:r>
        <w:rPr>
          <w:rFonts w:ascii="Times New Roman" w:eastAsia="Times New Roman" w:hAnsi="Times New Roman" w:cs="Times New Roman"/>
          <w:sz w:val="28"/>
          <w:szCs w:val="28"/>
        </w:rPr>
        <w:t>о костюма. «Советский ху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дожник», М., 1972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«А. Н. Бенуа размышляет». «Советский художник», М., 1968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 А. Шифрин. Моя работа в театре. М., 1966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Шоу. О драме и театре. М., 1963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Кефайа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Аким. Костюм в жизни и в кино. М., 1975 г. 23 Н. П</w:t>
      </w:r>
      <w:r>
        <w:rPr>
          <w:rFonts w:ascii="Times New Roman" w:eastAsia="Times New Roman" w:hAnsi="Times New Roman" w:cs="Times New Roman"/>
          <w:sz w:val="28"/>
          <w:szCs w:val="28"/>
        </w:rPr>
        <w:t>. Акимов. Не только о театре. 2-е изд. Л., М., 1966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Г.М. Гусейнов Композиция костюма. М., 1983 г.</w:t>
      </w:r>
    </w:p>
    <w:p w:rsidR="00016C40" w:rsidRDefault="00921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«Ателье» 2005-2013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016C40" w:rsidRDefault="0001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6C40" w:rsidRDefault="00016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6C40" w:rsidRDefault="0092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</w:t>
      </w:r>
      <w:r>
        <w:rPr>
          <w:rFonts w:ascii="Times New Roman" w:hAnsi="Times New Roman" w:cs="Times New Roman"/>
          <w:b/>
          <w:sz w:val="28"/>
          <w:szCs w:val="28"/>
        </w:rPr>
        <w:t>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016C40" w:rsidRDefault="00016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921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результате аттестации по практике специальности 53.02.09 Т</w:t>
      </w:r>
      <w:r>
        <w:rPr>
          <w:rFonts w:ascii="Times New Roman" w:eastAsia="Times New Roman" w:hAnsi="Times New Roman" w:cs="Times New Roman"/>
          <w:sz w:val="28"/>
          <w:szCs w:val="28"/>
        </w:rPr>
        <w:t>еатрально-декорационное искусство (по виду: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Художественно-костюмерное оформление спектакля) осуществляется комплексная проверка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компетенций: 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 w:rsidR="00016C40" w:rsidRDefault="00016C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48"/>
      </w:tblGrid>
      <w:tr w:rsidR="00016C40">
        <w:trPr>
          <w:jc w:val="center"/>
        </w:trPr>
        <w:tc>
          <w:tcPr>
            <w:tcW w:w="4852" w:type="dxa"/>
          </w:tcPr>
          <w:p w:rsidR="00016C40" w:rsidRDefault="00921D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Результаты обучения:  общие и професси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ональные компетенции </w:t>
            </w:r>
          </w:p>
        </w:tc>
        <w:tc>
          <w:tcPr>
            <w:tcW w:w="4848" w:type="dxa"/>
          </w:tcPr>
          <w:p w:rsidR="00016C40" w:rsidRDefault="00921D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016C40" w:rsidRDefault="00016C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016C40">
        <w:trPr>
          <w:trHeight w:val="375"/>
          <w:jc w:val="center"/>
        </w:trPr>
        <w:tc>
          <w:tcPr>
            <w:tcW w:w="4852" w:type="dxa"/>
          </w:tcPr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 w:rsidR="00016C40" w:rsidRDefault="0001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C40">
        <w:trPr>
          <w:trHeight w:val="273"/>
          <w:jc w:val="center"/>
        </w:trPr>
        <w:tc>
          <w:tcPr>
            <w:tcW w:w="4852" w:type="dxa"/>
          </w:tcPr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Использовать графически-композиционные и живописные приемы в решении творческих замыслов и задач.</w:t>
            </w:r>
          </w:p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 Создавать  эскизы творческих проектов, соответствующих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замыслу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художника-постановщика.</w:t>
            </w:r>
          </w:p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декоративно-прикладного искусства.</w:t>
            </w:r>
          </w:p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</w:t>
            </w:r>
            <w:r>
              <w:rPr>
                <w:rFonts w:ascii="Times New Roman" w:hAnsi="Times New Roman"/>
                <w:sz w:val="24"/>
                <w:szCs w:val="24"/>
              </w:rPr>
              <w:t>кты.</w:t>
            </w:r>
          </w:p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C40" w:rsidRDefault="0092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1.6. Использовать мультимедийные технологии в создании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проектов.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ПК 2.1. Реализовывать художественно-постановочные проекты в театрах, кино- и телестудиях. 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>ПК 2.2. Разрабатывать технологическую документацию с учетом повышения худо</w:t>
            </w: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жественной выразительности за счет использования новых технологических приемов 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 материалов в реализации творческих проектов. 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ПК 2.3. Осваивать и внедрять современные технологии и материалы в творческий и производственный процесс. 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>ПК 2.4. Осуществлять р</w:t>
            </w: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аботу по проведению спектаклей, киносъемок и телепередач. 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ПК 2.5. Выполнять подготовку, реставрацию и реконструкцию предметов профессиональной деятельности. </w:t>
            </w:r>
          </w:p>
          <w:p w:rsidR="00016C40" w:rsidRDefault="00921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58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ПК 2.6. Использовать мультимедийные технологии в творческом и производственном процессе. </w:t>
            </w:r>
          </w:p>
          <w:p w:rsidR="00016C40" w:rsidRDefault="00016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C40" w:rsidRDefault="00016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 w:rsidR="00016C40" w:rsidRDefault="00016C4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истории стилей и использовать в работе над эскизами.</w:t>
            </w:r>
          </w:p>
          <w:p w:rsidR="00016C40" w:rsidRDefault="0092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 w:rsidR="00016C40" w:rsidRDefault="00016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16C40" w:rsidRDefault="00016C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6C40" w:rsidRDefault="00016C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Практика завершается дифференцированным зачетом при </w:t>
      </w:r>
      <w:r>
        <w:rPr>
          <w:rFonts w:ascii="Times New Roman" w:hAnsi="Times New Roman" w:cs="Times New Roman"/>
          <w:sz w:val="28"/>
          <w:szCs w:val="28"/>
        </w:rPr>
        <w:t xml:space="preserve">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компетенций в период прохождения практики; </w:t>
      </w:r>
      <w:r>
        <w:rPr>
          <w:rFonts w:ascii="Times New Roman" w:hAnsi="Times New Roman" w:cs="Times New Roman"/>
          <w:sz w:val="28"/>
          <w:szCs w:val="28"/>
        </w:rPr>
        <w:t>полноты и своевременности представления отчета в соответствии с заданием на практику.</w:t>
      </w:r>
      <w:proofErr w:type="gramEnd"/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ГБПОУ РО "РХУ имени М.Б. Грекова" студенты должны предоставить следующие документы: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</w:t>
      </w:r>
      <w:r>
        <w:rPr>
          <w:rFonts w:ascii="Times New Roman" w:hAnsi="Times New Roman" w:cs="Times New Roman"/>
          <w:sz w:val="28"/>
          <w:szCs w:val="28"/>
        </w:rPr>
        <w:t>жение № 1);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приложения к дневнику практики обучающийся оформляет графические, фото-, </w:t>
      </w:r>
      <w:r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</w:t>
      </w:r>
      <w:r>
        <w:rPr>
          <w:rFonts w:ascii="Times New Roman" w:hAnsi="Times New Roman" w:cs="Times New Roman"/>
          <w:sz w:val="28"/>
          <w:szCs w:val="28"/>
        </w:rPr>
        <w:t xml:space="preserve"> учебно-творческих работ, также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921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016C40">
        <w:tc>
          <w:tcPr>
            <w:tcW w:w="2582" w:type="dxa"/>
          </w:tcPr>
          <w:p w:rsidR="00016C40" w:rsidRDefault="00921D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016C40" w:rsidRDefault="00016C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6C40">
        <w:tc>
          <w:tcPr>
            <w:tcW w:w="2582" w:type="dxa"/>
          </w:tcPr>
          <w:p w:rsidR="00016C40" w:rsidRDefault="00921D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и с отличным результатом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выполнение действующих в организации правил внутренне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распорядка, без нарушений трудовой дисциплины.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процесса.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016C40">
        <w:tc>
          <w:tcPr>
            <w:tcW w:w="2582" w:type="dxa"/>
          </w:tcPr>
          <w:p w:rsidR="00016C40" w:rsidRDefault="00921D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Хорошая работа в коллективе, эффективное общение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коллегами и руководством.</w:t>
            </w:r>
          </w:p>
        </w:tc>
      </w:tr>
      <w:tr w:rsidR="00016C40">
        <w:tc>
          <w:tcPr>
            <w:tcW w:w="2582" w:type="dxa"/>
          </w:tcPr>
          <w:p w:rsidR="00016C40" w:rsidRDefault="00921D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</w:tc>
        <w:tc>
          <w:tcPr>
            <w:tcW w:w="7271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 практики, касающиеся порядка прохождения и содержания практики.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владение практическими знаниями, умениями,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016C40" w:rsidRDefault="00921D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ы.</w:t>
            </w:r>
            <w:r>
              <w:t xml:space="preserve">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016C40">
        <w:tc>
          <w:tcPr>
            <w:tcW w:w="2582" w:type="dxa"/>
          </w:tcPr>
          <w:p w:rsidR="00016C40" w:rsidRDefault="00921D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 действующих в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правил внутреннего распорядка, нарушения трудовой дисциплины.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методами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творческого процесса.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коллективе, не эффективное общение с коллегами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руководством.</w:t>
            </w:r>
          </w:p>
        </w:tc>
      </w:tr>
    </w:tbl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921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</w:t>
      </w:r>
      <w:r>
        <w:rPr>
          <w:rFonts w:ascii="Times New Roman" w:hAnsi="Times New Roman" w:cs="Times New Roman"/>
          <w:sz w:val="28"/>
          <w:szCs w:val="28"/>
        </w:rPr>
        <w:t>левыми;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</w:t>
      </w:r>
      <w:r>
        <w:rPr>
          <w:rFonts w:ascii="Times New Roman" w:hAnsi="Times New Roman" w:cs="Times New Roman"/>
          <w:sz w:val="28"/>
          <w:szCs w:val="28"/>
        </w:rPr>
        <w:t>ктики, имея при себе все необходимые документы: программу практики, дневник практики;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</w:t>
      </w:r>
      <w:r>
        <w:rPr>
          <w:rFonts w:ascii="Times New Roman" w:hAnsi="Times New Roman" w:cs="Times New Roman"/>
          <w:sz w:val="28"/>
          <w:szCs w:val="28"/>
        </w:rPr>
        <w:t>ать во всех мероприятиях, к которым студент привлекается.</w:t>
      </w:r>
    </w:p>
    <w:p w:rsidR="00016C40" w:rsidRDefault="00921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-своевременно подготовить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входящие в отчет по практике.</w:t>
      </w:r>
    </w:p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C40" w:rsidRDefault="00921D5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016C40" w:rsidRDefault="00016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016C40" w:rsidRDefault="0001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___________________________________________________________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(Ф.И.О. обучающегося)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 курса _____ группы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успешно прошел (а) 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практику по профессиональному модулю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 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 с «__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(название организации)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и качество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выполнения работ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710"/>
        <w:gridCol w:w="3777"/>
      </w:tblGrid>
      <w:tr w:rsidR="00016C40">
        <w:tc>
          <w:tcPr>
            <w:tcW w:w="709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и объем работ, выполненных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время практики</w:t>
            </w: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016C40">
        <w:tc>
          <w:tcPr>
            <w:tcW w:w="709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016C40">
        <w:tc>
          <w:tcPr>
            <w:tcW w:w="709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качества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 –</w:t>
            </w:r>
          </w:p>
        </w:tc>
      </w:tr>
      <w:tr w:rsidR="00016C40">
        <w:tc>
          <w:tcPr>
            <w:tcW w:w="709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016C40">
        <w:tc>
          <w:tcPr>
            <w:tcW w:w="709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016C40">
        <w:tc>
          <w:tcPr>
            <w:tcW w:w="709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 w:rsidR="00016C40">
        <w:tc>
          <w:tcPr>
            <w:tcW w:w="709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учебной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учебной практики. </w:t>
      </w:r>
    </w:p>
    <w:p w:rsidR="00016C40" w:rsidRDefault="00921D58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основные компетенции, предусмотренные программой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практики, освоены.</w:t>
      </w:r>
    </w:p>
    <w:p w:rsidR="00016C40" w:rsidRDefault="00921D58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proofErr w:type="gramEnd"/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(Ф.И.О.)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организации            ____________________________________________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                 (Ф.И.О.)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921D5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3</w:t>
      </w: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  <w:proofErr w:type="gramEnd"/>
    </w:p>
    <w:p w:rsidR="00016C40" w:rsidRDefault="00921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студента ____курса ____ группы  ГБПОУ  РО «»РХУ имени </w:t>
      </w:r>
      <w:r>
        <w:rPr>
          <w:rFonts w:ascii="Times New Roman" w:eastAsia="Times New Roman" w:hAnsi="Times New Roman" w:cs="Times New Roman"/>
          <w:sz w:val="28"/>
          <w:szCs w:val="28"/>
        </w:rPr>
        <w:t>М.Б. Грекова,  специальность ___________________________________________________</w:t>
      </w:r>
    </w:p>
    <w:p w:rsidR="00016C40" w:rsidRDefault="0092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016C40" w:rsidRDefault="00921D5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6C40" w:rsidRDefault="0092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016C40" w:rsidRDefault="0092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016C40" w:rsidRDefault="00016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016C40" w:rsidRDefault="00016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016C40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016C40" w:rsidRDefault="009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016C40" w:rsidRDefault="009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16C40" w:rsidRDefault="00921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C40" w:rsidRDefault="00016C4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921D5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016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6C40" w:rsidRDefault="0092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16C40" w:rsidRDefault="0092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прохождения практики: с «__»_______20__г. по «__»_______20__г.</w:t>
      </w:r>
    </w:p>
    <w:p w:rsidR="00016C40" w:rsidRDefault="00016C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921D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16C40" w:rsidRDefault="0092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016C40">
        <w:tc>
          <w:tcPr>
            <w:tcW w:w="4188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C40">
        <w:tc>
          <w:tcPr>
            <w:tcW w:w="4188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016C40">
        <w:tc>
          <w:tcPr>
            <w:tcW w:w="4188" w:type="dxa"/>
            <w:shd w:val="clear" w:color="auto" w:fill="auto"/>
          </w:tcPr>
          <w:p w:rsidR="00016C40" w:rsidRDefault="0092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016C40" w:rsidRDefault="00016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C40" w:rsidRDefault="0001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40" w:rsidRDefault="00016C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016C4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58" w:rsidRDefault="00921D58">
      <w:pPr>
        <w:spacing w:line="240" w:lineRule="auto"/>
      </w:pPr>
      <w:r>
        <w:separator/>
      </w:r>
    </w:p>
  </w:endnote>
  <w:endnote w:type="continuationSeparator" w:id="0">
    <w:p w:rsidR="00921D58" w:rsidRDefault="00921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00"/>
    <w:family w:val="auto"/>
    <w:pitch w:val="default"/>
    <w:sig w:usb0="00000000" w:usb1="D200FDFF" w:usb2="0A246029" w:usb3="0400200C" w:csb0="600001FF" w:csb1="DFFF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6C40" w:rsidRDefault="00921D5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5858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6C40" w:rsidRDefault="00016C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58" w:rsidRDefault="00921D58">
      <w:pPr>
        <w:spacing w:after="0"/>
      </w:pPr>
      <w:r>
        <w:separator/>
      </w:r>
    </w:p>
  </w:footnote>
  <w:footnote w:type="continuationSeparator" w:id="0">
    <w:p w:rsidR="00921D58" w:rsidRDefault="00921D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2AA"/>
    <w:multiLevelType w:val="multilevel"/>
    <w:tmpl w:val="1960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16C40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0587C"/>
    <w:rsid w:val="00114C62"/>
    <w:rsid w:val="00124ABE"/>
    <w:rsid w:val="00124E61"/>
    <w:rsid w:val="00126632"/>
    <w:rsid w:val="00127038"/>
    <w:rsid w:val="001307A8"/>
    <w:rsid w:val="001316FC"/>
    <w:rsid w:val="0014108D"/>
    <w:rsid w:val="001535DE"/>
    <w:rsid w:val="00157757"/>
    <w:rsid w:val="00162C50"/>
    <w:rsid w:val="00185F0A"/>
    <w:rsid w:val="001D59A6"/>
    <w:rsid w:val="001F5D92"/>
    <w:rsid w:val="0021231D"/>
    <w:rsid w:val="00217D78"/>
    <w:rsid w:val="00223E6B"/>
    <w:rsid w:val="00257AC8"/>
    <w:rsid w:val="00293F7C"/>
    <w:rsid w:val="002E56B4"/>
    <w:rsid w:val="00323335"/>
    <w:rsid w:val="003243B1"/>
    <w:rsid w:val="0033763B"/>
    <w:rsid w:val="0038222F"/>
    <w:rsid w:val="0038275B"/>
    <w:rsid w:val="003959EC"/>
    <w:rsid w:val="003A0A27"/>
    <w:rsid w:val="003A2073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61DCA"/>
    <w:rsid w:val="00465833"/>
    <w:rsid w:val="004A3B7F"/>
    <w:rsid w:val="004B12C5"/>
    <w:rsid w:val="004C1B5F"/>
    <w:rsid w:val="004C42A9"/>
    <w:rsid w:val="004E4571"/>
    <w:rsid w:val="004E602C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4018"/>
    <w:rsid w:val="00562941"/>
    <w:rsid w:val="00573690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83E42"/>
    <w:rsid w:val="006903FC"/>
    <w:rsid w:val="006951FE"/>
    <w:rsid w:val="00696235"/>
    <w:rsid w:val="006965F9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B11F6"/>
    <w:rsid w:val="008C5857"/>
    <w:rsid w:val="008E1647"/>
    <w:rsid w:val="0091247C"/>
    <w:rsid w:val="00920B77"/>
    <w:rsid w:val="00921D58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3237B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146E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97627"/>
    <w:rsid w:val="00BB1733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70F4"/>
    <w:rsid w:val="00C50C64"/>
    <w:rsid w:val="00C64381"/>
    <w:rsid w:val="00C9670E"/>
    <w:rsid w:val="00CA14F2"/>
    <w:rsid w:val="00CA5915"/>
    <w:rsid w:val="00CB3653"/>
    <w:rsid w:val="00CB5858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61E1"/>
    <w:rsid w:val="00D30364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05F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C4AA8"/>
    <w:rsid w:val="00FD1602"/>
    <w:rsid w:val="00FE4F55"/>
    <w:rsid w:val="7361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69F0-A81B-4F1E-AD9B-0F6A4986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4323</Words>
  <Characters>24643</Characters>
  <Application>Microsoft Office Word</Application>
  <DocSecurity>0</DocSecurity>
  <Lines>205</Lines>
  <Paragraphs>57</Paragraphs>
  <ScaleCrop>false</ScaleCrop>
  <Company/>
  <LinksUpToDate>false</LinksUpToDate>
  <CharactersWithSpaces>28909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16</cp:revision>
  <cp:lastPrinted>2018-09-20T16:10:00Z</cp:lastPrinted>
  <dcterms:created xsi:type="dcterms:W3CDTF">2018-09-10T13:32:00Z</dcterms:created>
  <dcterms:modified xsi:type="dcterms:W3CDTF">2025-01-30T06:25:00Z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5378FEE1294A42538DFD1EE292F6B3BE_12</vt:lpwstr>
  </property>
</Properties>
</file>